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62" w:rsidRPr="00323142" w:rsidRDefault="00243562" w:rsidP="00243562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eastAsia="Calibri" w:hAnsi="CenturyGothic" w:cs="CenturyGothic"/>
          <w:color w:val="000000"/>
          <w:sz w:val="20"/>
          <w:szCs w:val="20"/>
        </w:rPr>
      </w:pPr>
      <w:r w:rsidRPr="00323142">
        <w:rPr>
          <w:rFonts w:ascii="Arial" w:eastAsia="Times New Roman" w:hAnsi="Arial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2A3C065C" wp14:editId="5BCCCC04">
            <wp:simplePos x="0" y="0"/>
            <wp:positionH relativeFrom="margin">
              <wp:posOffset>1789043</wp:posOffset>
            </wp:positionH>
            <wp:positionV relativeFrom="margin">
              <wp:posOffset>-10988</wp:posOffset>
            </wp:positionV>
            <wp:extent cx="296771" cy="403608"/>
            <wp:effectExtent l="0" t="0" r="8255" b="0"/>
            <wp:wrapNone/>
            <wp:docPr id="2" name="Picture 2" descr="http://assets.brand.ubc.ca/signatures/4_logo/1_blue282/rgb/s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brand.ubc.ca/signatures/4_logo/1_blue282/rgb/s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64" cy="40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Gothic" w:eastAsia="Calibri" w:hAnsi="CenturyGothic" w:cs="CenturyGothic"/>
          <w:color w:val="000000"/>
          <w:sz w:val="20"/>
          <w:szCs w:val="20"/>
        </w:rPr>
        <w:t xml:space="preserve">        </w:t>
      </w:r>
      <w:r w:rsidRPr="00323142">
        <w:rPr>
          <w:rFonts w:ascii="CenturyGothic" w:eastAsia="Calibri" w:hAnsi="CenturyGothic" w:cs="CenturyGothic"/>
          <w:color w:val="000000"/>
          <w:sz w:val="20"/>
          <w:szCs w:val="20"/>
        </w:rPr>
        <w:t>The University of British Columbia</w:t>
      </w:r>
    </w:p>
    <w:p w:rsidR="00243562" w:rsidRDefault="00243562" w:rsidP="00243562">
      <w:pPr>
        <w:autoSpaceDE w:val="0"/>
        <w:autoSpaceDN w:val="0"/>
        <w:adjustRightInd w:val="0"/>
        <w:spacing w:line="240" w:lineRule="auto"/>
        <w:jc w:val="center"/>
        <w:rPr>
          <w:rFonts w:ascii="CenturyGothic" w:eastAsia="Calibri" w:hAnsi="CenturyGothic" w:cs="CenturyGothic"/>
          <w:color w:val="000000"/>
          <w:sz w:val="28"/>
          <w:szCs w:val="28"/>
        </w:rPr>
      </w:pPr>
      <w:r>
        <w:rPr>
          <w:rFonts w:ascii="CenturyGothic" w:eastAsia="Calibri" w:hAnsi="CenturyGothic" w:cs="CenturyGothic"/>
          <w:color w:val="000000"/>
          <w:sz w:val="28"/>
          <w:szCs w:val="28"/>
        </w:rPr>
        <w:t xml:space="preserve">   </w:t>
      </w:r>
      <w:r w:rsidRPr="00FF2910">
        <w:rPr>
          <w:rFonts w:ascii="CenturyGothic" w:eastAsia="Calibri" w:hAnsi="CenturyGothic" w:cs="CenturyGothic"/>
          <w:color w:val="000000"/>
          <w:sz w:val="28"/>
          <w:szCs w:val="28"/>
        </w:rPr>
        <w:t xml:space="preserve">School of Kinesiology </w:t>
      </w:r>
    </w:p>
    <w:p w:rsidR="00993809" w:rsidRPr="00993809" w:rsidRDefault="00993809" w:rsidP="00243562">
      <w:pPr>
        <w:autoSpaceDE w:val="0"/>
        <w:autoSpaceDN w:val="0"/>
        <w:adjustRightInd w:val="0"/>
        <w:spacing w:line="240" w:lineRule="auto"/>
        <w:jc w:val="center"/>
        <w:rPr>
          <w:rFonts w:ascii="CenturyGothic" w:eastAsia="Calibri" w:hAnsi="CenturyGothic" w:cs="CenturyGothic"/>
          <w:color w:val="000000"/>
          <w:sz w:val="16"/>
          <w:szCs w:val="16"/>
        </w:rPr>
      </w:pPr>
      <w:bookmarkStart w:id="0" w:name="_GoBack"/>
      <w:bookmarkEnd w:id="0"/>
    </w:p>
    <w:p w:rsidR="00427E92" w:rsidRPr="00993809" w:rsidRDefault="00F57DB3" w:rsidP="00243562">
      <w:pPr>
        <w:autoSpaceDE w:val="0"/>
        <w:autoSpaceDN w:val="0"/>
        <w:adjustRightInd w:val="0"/>
        <w:spacing w:line="240" w:lineRule="auto"/>
        <w:jc w:val="center"/>
        <w:rPr>
          <w:rFonts w:ascii="CenturyGothic" w:hAnsi="CenturyGothic" w:cs="CenturyGothic"/>
          <w:b/>
          <w:color w:val="000000"/>
          <w:sz w:val="32"/>
          <w:szCs w:val="32"/>
        </w:rPr>
      </w:pPr>
      <w:r w:rsidRPr="00993809">
        <w:rPr>
          <w:rFonts w:ascii="CenturyGothic" w:eastAsia="Calibri" w:hAnsi="CenturyGothic" w:cs="CenturyGothic"/>
          <w:color w:val="000000"/>
          <w:sz w:val="32"/>
          <w:szCs w:val="32"/>
        </w:rPr>
        <w:t xml:space="preserve"> </w:t>
      </w:r>
      <w:r w:rsidR="00993809" w:rsidRPr="00993809">
        <w:rPr>
          <w:rFonts w:ascii="CenturyGothic" w:hAnsi="CenturyGothic" w:cs="CenturyGothic"/>
          <w:b/>
          <w:color w:val="000000"/>
          <w:sz w:val="32"/>
          <w:szCs w:val="32"/>
        </w:rPr>
        <w:t>Graduate Certificate in High Performance Coaching and Technical Leadership</w:t>
      </w:r>
      <w:r w:rsidR="00993809" w:rsidRPr="00993809">
        <w:rPr>
          <w:rFonts w:ascii="CenturyGothic" w:hAnsi="CenturyGothic" w:cs="CenturyGothic"/>
          <w:b/>
          <w:color w:val="000000"/>
          <w:sz w:val="32"/>
          <w:szCs w:val="32"/>
        </w:rPr>
        <w:t xml:space="preserve"> </w:t>
      </w:r>
      <w:r w:rsidR="00636A0D" w:rsidRPr="00993809">
        <w:rPr>
          <w:rFonts w:ascii="CenturyGothic" w:hAnsi="CenturyGothic" w:cs="CenturyGothic"/>
          <w:b/>
          <w:color w:val="000000"/>
          <w:sz w:val="32"/>
          <w:szCs w:val="32"/>
        </w:rPr>
        <w:t>Statement of Purpose</w:t>
      </w:r>
    </w:p>
    <w:tbl>
      <w:tblPr>
        <w:tblStyle w:val="TableGrid"/>
        <w:tblW w:w="9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3543"/>
      </w:tblGrid>
      <w:tr w:rsidR="00636A0D" w:rsidTr="00145FEF">
        <w:trPr>
          <w:trHeight w:hRule="exact" w:val="408"/>
        </w:trPr>
        <w:tc>
          <w:tcPr>
            <w:tcW w:w="1526" w:type="dxa"/>
            <w:vAlign w:val="bottom"/>
          </w:tcPr>
          <w:p w:rsidR="00504A5A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173297286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260" w:type="dxa"/>
                <w:vAlign w:val="bottom"/>
              </w:tcPr>
              <w:p w:rsidR="00504A5A" w:rsidRDefault="00176C59" w:rsidP="00176C59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vAlign w:val="bottom"/>
          </w:tcPr>
          <w:p w:rsidR="00504A5A" w:rsidRDefault="00504A5A" w:rsidP="00DA584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First Name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3471875"/>
            <w:placeholder>
              <w:docPart w:val="595E92CB3D964B8FAA8B9FCD100C3584"/>
            </w:placeholder>
            <w:showingPlcHdr/>
            <w:text/>
          </w:sdtPr>
          <w:sdtEndPr/>
          <w:sdtContent>
            <w:tc>
              <w:tcPr>
                <w:tcW w:w="3543" w:type="dxa"/>
                <w:vAlign w:val="bottom"/>
              </w:tcPr>
              <w:p w:rsidR="00504A5A" w:rsidRDefault="00E86B19" w:rsidP="00E92C26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</w:rPr>
                </w:pPr>
                <w:r w:rsidRPr="00263E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C6FC7" w:rsidRDefault="009959ED" w:rsidP="00981BC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E82A4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9959ED" w:rsidRPr="00456F79" w:rsidRDefault="00636A0D" w:rsidP="009959ED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</w:rPr>
        <w:t>Relevant background &amp; preparation</w:t>
      </w:r>
      <w:r w:rsidR="00456F79">
        <w:rPr>
          <w:rFonts w:ascii="Calibri-Bold" w:hAnsi="Calibri-Bold" w:cs="Calibri-Bold"/>
          <w:b/>
          <w:bCs/>
          <w:color w:val="000000"/>
        </w:rPr>
        <w:t xml:space="preserve"> </w:t>
      </w:r>
      <w:r w:rsidR="00456F79" w:rsidRPr="00456F79">
        <w:rPr>
          <w:rFonts w:ascii="Calibri-Bold" w:hAnsi="Calibri-Bold" w:cs="Calibri-Bold"/>
          <w:bCs/>
          <w:color w:val="000000"/>
        </w:rPr>
        <w:t>(</w:t>
      </w:r>
      <w:r w:rsidRPr="00456F79">
        <w:rPr>
          <w:rFonts w:cs="Calibri-Bold"/>
          <w:bCs/>
          <w:color w:val="000000"/>
          <w:sz w:val="20"/>
          <w:szCs w:val="20"/>
        </w:rPr>
        <w:t xml:space="preserve">previous academic specialization, </w:t>
      </w:r>
      <w:r w:rsidR="009959ED" w:rsidRPr="00456F79">
        <w:rPr>
          <w:rFonts w:cs="Calibri-Bold"/>
          <w:bCs/>
          <w:color w:val="000000"/>
          <w:sz w:val="20"/>
          <w:szCs w:val="20"/>
        </w:rPr>
        <w:t xml:space="preserve">coaching experience, </w:t>
      </w:r>
      <w:r w:rsidRPr="00456F79">
        <w:rPr>
          <w:rFonts w:cs="Calibri-Bold"/>
          <w:bCs/>
          <w:color w:val="000000"/>
          <w:sz w:val="20"/>
          <w:szCs w:val="20"/>
        </w:rPr>
        <w:t xml:space="preserve">work experience, personal experience, </w:t>
      </w:r>
      <w:proofErr w:type="spellStart"/>
      <w:r w:rsidRPr="00456F79">
        <w:rPr>
          <w:rFonts w:cs="Calibri-Bold"/>
          <w:bCs/>
          <w:color w:val="000000"/>
          <w:sz w:val="20"/>
          <w:szCs w:val="20"/>
        </w:rPr>
        <w:t>etc</w:t>
      </w:r>
      <w:proofErr w:type="spellEnd"/>
      <w:r w:rsidR="00456F79" w:rsidRPr="00456F79">
        <w:rPr>
          <w:rFonts w:cs="Calibri-Bold"/>
          <w:bCs/>
          <w:color w:val="000000"/>
          <w:sz w:val="20"/>
          <w:szCs w:val="20"/>
        </w:rPr>
        <w:t>)</w:t>
      </w:r>
      <w:r w:rsidR="00456F79">
        <w:rPr>
          <w:rFonts w:cs="Calibri-Bold"/>
          <w:bCs/>
          <w:color w:val="000000"/>
          <w:sz w:val="20"/>
          <w:szCs w:val="20"/>
        </w:rPr>
        <w:t>:</w:t>
      </w:r>
      <w:r w:rsidRPr="00456F79">
        <w:rPr>
          <w:rFonts w:cs="Calibri-Bold"/>
          <w:bCs/>
          <w:color w:val="000000"/>
          <w:sz w:val="20"/>
          <w:szCs w:val="20"/>
        </w:rPr>
        <w:t xml:space="preserve"> </w:t>
      </w:r>
      <w:r w:rsidR="00456F79" w:rsidRPr="00456F79">
        <w:rPr>
          <w:rFonts w:cs="Calibri-Bold"/>
          <w:bCs/>
          <w:color w:val="000000"/>
          <w:sz w:val="20"/>
          <w:szCs w:val="20"/>
        </w:rPr>
        <w:t>DO NO EXCEED PROVIDED SPACE.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176C59" w:rsidTr="00830489">
        <w:trPr>
          <w:trHeight w:hRule="exact" w:val="4134"/>
        </w:trPr>
        <w:sdt>
          <w:sdtPr>
            <w:rPr>
              <w:rFonts w:ascii="Calibri-Bold" w:hAnsi="Calibri-Bold" w:cs="Calibri-Bold"/>
              <w:bCs/>
              <w:color w:val="000000"/>
              <w:sz w:val="20"/>
              <w:szCs w:val="20"/>
            </w:rPr>
            <w:id w:val="1349447996"/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176C59" w:rsidRPr="00DA5844" w:rsidRDefault="00DA5844" w:rsidP="00DA5844">
                <w:pPr>
                  <w:rPr>
                    <w:rFonts w:ascii="Calibri-Bold" w:hAnsi="Calibri-Bold" w:cs="Calibri-Bold"/>
                    <w:bCs/>
                    <w:color w:val="000000"/>
                    <w:sz w:val="20"/>
                    <w:szCs w:val="20"/>
                  </w:rPr>
                </w:pPr>
                <w:r w:rsidRPr="00933C3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5844" w:rsidRPr="00E544F3" w:rsidRDefault="00DA5844" w:rsidP="00427E9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981BC4" w:rsidRPr="00456F79" w:rsidRDefault="00636A0D" w:rsidP="00981BC4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  <w:sz w:val="20"/>
          <w:szCs w:val="20"/>
        </w:rPr>
      </w:pPr>
      <w:r>
        <w:rPr>
          <w:rFonts w:ascii="Calibri-Bold" w:hAnsi="Calibri-Bold" w:cs="Calibri-Bold"/>
          <w:b/>
          <w:bCs/>
          <w:color w:val="000000"/>
        </w:rPr>
        <w:t xml:space="preserve">Field of emphasis </w:t>
      </w:r>
      <w:r w:rsidR="00830489" w:rsidRPr="00456F79">
        <w:rPr>
          <w:rFonts w:ascii="Calibri-Bold" w:hAnsi="Calibri-Bold" w:cs="Calibri-Bold"/>
          <w:bCs/>
          <w:color w:val="000000"/>
        </w:rPr>
        <w:t>(</w:t>
      </w:r>
      <w:r w:rsidRPr="00456F79">
        <w:rPr>
          <w:rFonts w:ascii="Calibri-Bold" w:hAnsi="Calibri-Bold" w:cs="Calibri-Bold"/>
          <w:bCs/>
          <w:color w:val="000000"/>
        </w:rPr>
        <w:t>specific study interests &amp; type of research sought</w:t>
      </w:r>
      <w:r w:rsidR="00830489" w:rsidRPr="00456F79">
        <w:rPr>
          <w:rFonts w:ascii="Calibri-Bold" w:hAnsi="Calibri-Bold" w:cs="Calibri-Bold"/>
          <w:bCs/>
          <w:color w:val="000000"/>
        </w:rPr>
        <w:t>)</w:t>
      </w:r>
      <w:r w:rsidR="00830489">
        <w:rPr>
          <w:rFonts w:ascii="Calibri-Bold" w:hAnsi="Calibri-Bold" w:cs="Calibri-Bold"/>
          <w:b/>
          <w:bCs/>
          <w:color w:val="000000"/>
        </w:rPr>
        <w:t xml:space="preserve"> and expectations </w:t>
      </w:r>
      <w:r w:rsidR="00830489" w:rsidRPr="00456F79">
        <w:rPr>
          <w:rFonts w:ascii="Calibri-Bold" w:hAnsi="Calibri-Bold" w:cs="Calibri-Bold"/>
          <w:bCs/>
          <w:color w:val="000000"/>
        </w:rPr>
        <w:t>(</w:t>
      </w:r>
      <w:r w:rsidR="00830489" w:rsidRPr="00456F79">
        <w:rPr>
          <w:rFonts w:ascii="Calibri-Bold" w:hAnsi="Calibri-Bold" w:cs="Calibri-Bold"/>
          <w:bCs/>
          <w:color w:val="000000"/>
        </w:rPr>
        <w:t>goals, degree objectives</w:t>
      </w:r>
      <w:r w:rsidR="00830489" w:rsidRPr="00456F79">
        <w:rPr>
          <w:rFonts w:ascii="Calibri-Bold" w:hAnsi="Calibri-Bold" w:cs="Calibri-Bold"/>
          <w:bCs/>
          <w:color w:val="000000"/>
        </w:rPr>
        <w:t>)</w:t>
      </w:r>
      <w:r w:rsidRPr="00456F79">
        <w:rPr>
          <w:rFonts w:ascii="Calibri-Bold" w:hAnsi="Calibri-Bold" w:cs="Calibri-Bold"/>
          <w:bCs/>
          <w:color w:val="000000"/>
        </w:rPr>
        <w:t>:</w:t>
      </w:r>
      <w:r w:rsidRPr="00456F79">
        <w:rPr>
          <w:rFonts w:cs="Calibri-Bold"/>
          <w:bCs/>
          <w:color w:val="000000"/>
          <w:sz w:val="20"/>
          <w:szCs w:val="20"/>
        </w:rPr>
        <w:t xml:space="preserve"> </w:t>
      </w:r>
      <w:r w:rsidR="00456F79" w:rsidRPr="00456F79">
        <w:rPr>
          <w:rFonts w:cs="Calibri-Bold"/>
          <w:bCs/>
          <w:color w:val="000000"/>
          <w:sz w:val="20"/>
          <w:szCs w:val="20"/>
        </w:rPr>
        <w:t>DO NO EXCEED PROVIDED SPACE.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981BC4" w:rsidTr="00830489">
        <w:trPr>
          <w:trHeight w:hRule="exact" w:val="5979"/>
        </w:trPr>
        <w:sdt>
          <w:sdtPr>
            <w:rPr>
              <w:rFonts w:cs="Calibri-Bold"/>
              <w:bCs/>
              <w:sz w:val="20"/>
              <w:szCs w:val="20"/>
            </w:rPr>
            <w:id w:val="-156224207"/>
            <w:showingPlcHdr/>
            <w:text w:multiLine="1"/>
          </w:sdtPr>
          <w:sdtEndPr/>
          <w:sdtContent>
            <w:tc>
              <w:tcPr>
                <w:tcW w:w="9576" w:type="dxa"/>
              </w:tcPr>
              <w:p w:rsidR="00981BC4" w:rsidRPr="00B02023" w:rsidRDefault="00981BC4" w:rsidP="00427E92">
                <w:pPr>
                  <w:autoSpaceDE w:val="0"/>
                  <w:autoSpaceDN w:val="0"/>
                  <w:adjustRightInd w:val="0"/>
                  <w:rPr>
                    <w:rFonts w:cs="Calibri-Bold"/>
                    <w:bCs/>
                    <w:sz w:val="20"/>
                    <w:szCs w:val="20"/>
                  </w:rPr>
                </w:pPr>
                <w:r w:rsidRPr="00B0202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45FEF" w:rsidRDefault="00145FEF" w:rsidP="00B0085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145FEF" w:rsidSect="00F57DB3">
      <w:pgSz w:w="12240" w:h="15840"/>
      <w:pgMar w:top="709" w:right="1440" w:bottom="709" w:left="144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A92" w:rsidRDefault="00E54A92" w:rsidP="00DA5844">
      <w:pPr>
        <w:spacing w:after="0" w:line="240" w:lineRule="auto"/>
      </w:pPr>
      <w:r>
        <w:separator/>
      </w:r>
    </w:p>
  </w:endnote>
  <w:endnote w:type="continuationSeparator" w:id="0">
    <w:p w:rsidR="00E54A92" w:rsidRDefault="00E54A92" w:rsidP="00DA5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A92" w:rsidRDefault="00E54A92" w:rsidP="00DA5844">
      <w:pPr>
        <w:spacing w:after="0" w:line="240" w:lineRule="auto"/>
      </w:pPr>
      <w:r>
        <w:separator/>
      </w:r>
    </w:p>
  </w:footnote>
  <w:footnote w:type="continuationSeparator" w:id="0">
    <w:p w:rsidR="00E54A92" w:rsidRDefault="00E54A92" w:rsidP="00DA5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u7wqGZSjspBA8hG9JOdg6yFdN/o=" w:salt="aqWtXgeC4NIEDtvyrzl8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92"/>
    <w:rsid w:val="00145F2E"/>
    <w:rsid w:val="00145FEF"/>
    <w:rsid w:val="00176C59"/>
    <w:rsid w:val="001A4187"/>
    <w:rsid w:val="001B097E"/>
    <w:rsid w:val="00240BDD"/>
    <w:rsid w:val="00243562"/>
    <w:rsid w:val="002A1C66"/>
    <w:rsid w:val="00394D19"/>
    <w:rsid w:val="003F28F8"/>
    <w:rsid w:val="00427E92"/>
    <w:rsid w:val="00456F79"/>
    <w:rsid w:val="00504A5A"/>
    <w:rsid w:val="005B53D8"/>
    <w:rsid w:val="00636A0D"/>
    <w:rsid w:val="00675CFD"/>
    <w:rsid w:val="006E41A1"/>
    <w:rsid w:val="007921F9"/>
    <w:rsid w:val="007A706A"/>
    <w:rsid w:val="007B7965"/>
    <w:rsid w:val="00830489"/>
    <w:rsid w:val="008361AB"/>
    <w:rsid w:val="008C6FC7"/>
    <w:rsid w:val="00933C37"/>
    <w:rsid w:val="00981BC4"/>
    <w:rsid w:val="00993809"/>
    <w:rsid w:val="009959ED"/>
    <w:rsid w:val="00A17CA4"/>
    <w:rsid w:val="00A45416"/>
    <w:rsid w:val="00AE1D42"/>
    <w:rsid w:val="00B00852"/>
    <w:rsid w:val="00B00B40"/>
    <w:rsid w:val="00B02023"/>
    <w:rsid w:val="00B432C0"/>
    <w:rsid w:val="00BD0419"/>
    <w:rsid w:val="00BF6419"/>
    <w:rsid w:val="00C0024E"/>
    <w:rsid w:val="00C173D9"/>
    <w:rsid w:val="00C34ECD"/>
    <w:rsid w:val="00DA5844"/>
    <w:rsid w:val="00DB5463"/>
    <w:rsid w:val="00E0050C"/>
    <w:rsid w:val="00E01B55"/>
    <w:rsid w:val="00E544F3"/>
    <w:rsid w:val="00E54A92"/>
    <w:rsid w:val="00E82A4C"/>
    <w:rsid w:val="00E86B19"/>
    <w:rsid w:val="00E92C26"/>
    <w:rsid w:val="00EF25CA"/>
    <w:rsid w:val="00F15BE5"/>
    <w:rsid w:val="00F17F14"/>
    <w:rsid w:val="00F245C6"/>
    <w:rsid w:val="00F57DB3"/>
    <w:rsid w:val="00F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8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44"/>
  </w:style>
  <w:style w:type="paragraph" w:styleId="Footer">
    <w:name w:val="footer"/>
    <w:basedOn w:val="Normal"/>
    <w:link w:val="Foot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44"/>
  </w:style>
  <w:style w:type="paragraph" w:styleId="ListParagraph">
    <w:name w:val="List Paragraph"/>
    <w:basedOn w:val="Normal"/>
    <w:uiPriority w:val="34"/>
    <w:qFormat/>
    <w:rsid w:val="00B00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28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0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050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844"/>
  </w:style>
  <w:style w:type="paragraph" w:styleId="Footer">
    <w:name w:val="footer"/>
    <w:basedOn w:val="Normal"/>
    <w:link w:val="FooterChar"/>
    <w:uiPriority w:val="99"/>
    <w:unhideWhenUsed/>
    <w:rsid w:val="00DA5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844"/>
  </w:style>
  <w:style w:type="paragraph" w:styleId="ListParagraph">
    <w:name w:val="List Paragraph"/>
    <w:basedOn w:val="Normal"/>
    <w:uiPriority w:val="34"/>
    <w:qFormat/>
    <w:rsid w:val="00B00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5E92CB3D964B8FAA8B9FCD100C3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8DB7-0A79-4888-AD82-E5970A9B0533}"/>
      </w:docPartPr>
      <w:docPartBody>
        <w:p w:rsidR="006425F9" w:rsidRDefault="007776D6">
          <w:pPr>
            <w:pStyle w:val="595E92CB3D964B8FAA8B9FCD100C35841"/>
          </w:pPr>
          <w:r w:rsidRPr="00263EE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26"/>
    <w:rsid w:val="00027627"/>
    <w:rsid w:val="006425F9"/>
    <w:rsid w:val="00693D14"/>
    <w:rsid w:val="00726700"/>
    <w:rsid w:val="007776D6"/>
    <w:rsid w:val="007C4B53"/>
    <w:rsid w:val="007E7E26"/>
    <w:rsid w:val="008C4705"/>
    <w:rsid w:val="008F44D3"/>
    <w:rsid w:val="00DE10A4"/>
    <w:rsid w:val="00F0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0A4"/>
    <w:rPr>
      <w:color w:val="808080"/>
    </w:rPr>
  </w:style>
  <w:style w:type="paragraph" w:customStyle="1" w:styleId="67E2DB4AF44C47209588C7C3B73B1492">
    <w:name w:val="67E2DB4AF44C47209588C7C3B73B1492"/>
  </w:style>
  <w:style w:type="paragraph" w:customStyle="1" w:styleId="0995B126729D4209B618981F7CE7DEC0">
    <w:name w:val="0995B126729D4209B618981F7CE7DEC0"/>
  </w:style>
  <w:style w:type="paragraph" w:customStyle="1" w:styleId="5533A09E01484C92B240627F8927D1CC">
    <w:name w:val="5533A09E01484C92B240627F8927D1CC"/>
  </w:style>
  <w:style w:type="paragraph" w:customStyle="1" w:styleId="B30DAAA4BD1D43EBB57E0C9645889ED8">
    <w:name w:val="B30DAAA4BD1D43EBB57E0C9645889ED8"/>
  </w:style>
  <w:style w:type="paragraph" w:customStyle="1" w:styleId="A417B2CF0DC3455CA1FEBDA315924DFD">
    <w:name w:val="A417B2CF0DC3455CA1FEBDA315924DFD"/>
  </w:style>
  <w:style w:type="paragraph" w:customStyle="1" w:styleId="22DC1D7F5C3D4431A43F3A4A99E63CEE">
    <w:name w:val="22DC1D7F5C3D4431A43F3A4A99E63CEE"/>
  </w:style>
  <w:style w:type="paragraph" w:customStyle="1" w:styleId="D1710044C2844BC7A456B72A38A464AE">
    <w:name w:val="D1710044C2844BC7A456B72A38A464AE"/>
  </w:style>
  <w:style w:type="paragraph" w:customStyle="1" w:styleId="463E5E7C800044629AD22F72E92110B6">
    <w:name w:val="463E5E7C800044629AD22F72E92110B6"/>
  </w:style>
  <w:style w:type="paragraph" w:customStyle="1" w:styleId="3942194611834102BD0BF6ACE3147217">
    <w:name w:val="3942194611834102BD0BF6ACE3147217"/>
  </w:style>
  <w:style w:type="paragraph" w:customStyle="1" w:styleId="1CAB592FDFCE406D90F4271AB408D3E4">
    <w:name w:val="1CAB592FDFCE406D90F4271AB408D3E4"/>
  </w:style>
  <w:style w:type="paragraph" w:customStyle="1" w:styleId="595E92CB3D964B8FAA8B9FCD100C3584">
    <w:name w:val="595E92CB3D964B8FAA8B9FCD100C3584"/>
  </w:style>
  <w:style w:type="paragraph" w:customStyle="1" w:styleId="E1B5693765F9456B821AF8631A9B7728">
    <w:name w:val="E1B5693765F9456B821AF8631A9B7728"/>
  </w:style>
  <w:style w:type="paragraph" w:customStyle="1" w:styleId="AA0FFB8608A14CB7ABB00C124BEBD980">
    <w:name w:val="AA0FFB8608A14CB7ABB00C124BEBD980"/>
  </w:style>
  <w:style w:type="paragraph" w:customStyle="1" w:styleId="1541DBD147EF424A901095C5B4BF8E73">
    <w:name w:val="1541DBD147EF424A901095C5B4BF8E73"/>
  </w:style>
  <w:style w:type="paragraph" w:customStyle="1" w:styleId="8749C26CBCED4C1DAC1952C910C6CA0F">
    <w:name w:val="8749C26CBCED4C1DAC1952C910C6CA0F"/>
  </w:style>
  <w:style w:type="paragraph" w:customStyle="1" w:styleId="FCD28FB263A543E4AD7112284B2B5529">
    <w:name w:val="FCD28FB263A543E4AD7112284B2B5529"/>
  </w:style>
  <w:style w:type="paragraph" w:customStyle="1" w:styleId="98E5AB1EFFCA42E18D4515947AB5F461">
    <w:name w:val="98E5AB1EFFCA42E18D4515947AB5F461"/>
  </w:style>
  <w:style w:type="paragraph" w:customStyle="1" w:styleId="E939EFFFD8164DF085DA166D2AC221DB">
    <w:name w:val="E939EFFFD8164DF085DA166D2AC221DB"/>
  </w:style>
  <w:style w:type="paragraph" w:customStyle="1" w:styleId="86763C0526914172A80406C37C589EA1">
    <w:name w:val="86763C0526914172A80406C37C589EA1"/>
  </w:style>
  <w:style w:type="paragraph" w:customStyle="1" w:styleId="BDB022B4EA2C40D39D420F0B36576D6B">
    <w:name w:val="BDB022B4EA2C40D39D420F0B36576D6B"/>
  </w:style>
  <w:style w:type="paragraph" w:customStyle="1" w:styleId="95108F6C53C841B89FD7FDD5F7B7FF04">
    <w:name w:val="95108F6C53C841B89FD7FDD5F7B7FF04"/>
  </w:style>
  <w:style w:type="paragraph" w:customStyle="1" w:styleId="595E92CB3D964B8FAA8B9FCD100C35841">
    <w:name w:val="595E92CB3D964B8FAA8B9FCD100C35841"/>
    <w:rPr>
      <w:rFonts w:eastAsiaTheme="minorHAnsi"/>
      <w:lang w:eastAsia="en-US"/>
    </w:rPr>
  </w:style>
  <w:style w:type="paragraph" w:customStyle="1" w:styleId="E1B5693765F9456B821AF8631A9B77281">
    <w:name w:val="E1B5693765F9456B821AF8631A9B77281"/>
    <w:rPr>
      <w:rFonts w:eastAsiaTheme="minorHAnsi"/>
      <w:lang w:eastAsia="en-US"/>
    </w:rPr>
  </w:style>
  <w:style w:type="paragraph" w:customStyle="1" w:styleId="AA0FFB8608A14CB7ABB00C124BEBD9801">
    <w:name w:val="AA0FFB8608A14CB7ABB00C124BEBD9801"/>
    <w:rPr>
      <w:rFonts w:eastAsiaTheme="minorHAnsi"/>
      <w:lang w:eastAsia="en-US"/>
    </w:rPr>
  </w:style>
  <w:style w:type="paragraph" w:customStyle="1" w:styleId="1541DBD147EF424A901095C5B4BF8E731">
    <w:name w:val="1541DBD147EF424A901095C5B4BF8E731"/>
    <w:rPr>
      <w:rFonts w:eastAsiaTheme="minorHAnsi"/>
      <w:lang w:eastAsia="en-US"/>
    </w:rPr>
  </w:style>
  <w:style w:type="paragraph" w:customStyle="1" w:styleId="8749C26CBCED4C1DAC1952C910C6CA0F1">
    <w:name w:val="8749C26CBCED4C1DAC1952C910C6CA0F1"/>
    <w:rPr>
      <w:rFonts w:eastAsiaTheme="minorHAnsi"/>
      <w:lang w:eastAsia="en-US"/>
    </w:rPr>
  </w:style>
  <w:style w:type="paragraph" w:customStyle="1" w:styleId="442F98358E7A4F00AC0064ABA15FE0F3">
    <w:name w:val="442F98358E7A4F00AC0064ABA15FE0F3"/>
    <w:rPr>
      <w:rFonts w:eastAsiaTheme="minorHAnsi"/>
      <w:lang w:eastAsia="en-US"/>
    </w:rPr>
  </w:style>
  <w:style w:type="paragraph" w:customStyle="1" w:styleId="FCD28FB263A543E4AD7112284B2B55291">
    <w:name w:val="FCD28FB263A543E4AD7112284B2B55291"/>
    <w:rPr>
      <w:rFonts w:eastAsiaTheme="minorHAnsi"/>
      <w:lang w:eastAsia="en-US"/>
    </w:rPr>
  </w:style>
  <w:style w:type="paragraph" w:customStyle="1" w:styleId="98E5AB1EFFCA42E18D4515947AB5F4611">
    <w:name w:val="98E5AB1EFFCA42E18D4515947AB5F4611"/>
    <w:rPr>
      <w:rFonts w:eastAsiaTheme="minorHAnsi"/>
      <w:lang w:eastAsia="en-US"/>
    </w:rPr>
  </w:style>
  <w:style w:type="paragraph" w:customStyle="1" w:styleId="E939EFFFD8164DF085DA166D2AC221DB1">
    <w:name w:val="E939EFFFD8164DF085DA166D2AC221DB1"/>
    <w:rPr>
      <w:rFonts w:eastAsiaTheme="minorHAnsi"/>
      <w:lang w:eastAsia="en-US"/>
    </w:rPr>
  </w:style>
  <w:style w:type="paragraph" w:customStyle="1" w:styleId="86763C0526914172A80406C37C589EA11">
    <w:name w:val="86763C0526914172A80406C37C589EA11"/>
    <w:rPr>
      <w:rFonts w:eastAsiaTheme="minorHAnsi"/>
      <w:lang w:eastAsia="en-US"/>
    </w:rPr>
  </w:style>
  <w:style w:type="paragraph" w:customStyle="1" w:styleId="59F3FA3627E045EDB7F9A3F359049F69">
    <w:name w:val="59F3FA3627E045EDB7F9A3F359049F69"/>
    <w:rPr>
      <w:rFonts w:eastAsiaTheme="minorHAnsi"/>
      <w:lang w:eastAsia="en-US"/>
    </w:rPr>
  </w:style>
  <w:style w:type="paragraph" w:customStyle="1" w:styleId="1AEB8AF83DA34E1DB83F6C5C568C3E58">
    <w:name w:val="1AEB8AF83DA34E1DB83F6C5C568C3E58"/>
    <w:rsid w:val="006425F9"/>
  </w:style>
  <w:style w:type="paragraph" w:customStyle="1" w:styleId="4A586C7AEACE4D69826BFBA6252F1CA1">
    <w:name w:val="4A586C7AEACE4D69826BFBA6252F1CA1"/>
    <w:rsid w:val="006425F9"/>
  </w:style>
  <w:style w:type="paragraph" w:customStyle="1" w:styleId="3D4EC629820F4D868D20A8D0E3283103">
    <w:name w:val="3D4EC629820F4D868D20A8D0E3283103"/>
    <w:rsid w:val="006425F9"/>
  </w:style>
  <w:style w:type="paragraph" w:customStyle="1" w:styleId="6E355B99888E4056A52A89079579CCFF">
    <w:name w:val="6E355B99888E4056A52A89079579CCFF"/>
    <w:rsid w:val="006425F9"/>
  </w:style>
  <w:style w:type="paragraph" w:customStyle="1" w:styleId="FCF63DAA1CF24E3E9264E86C0989FDEE">
    <w:name w:val="FCF63DAA1CF24E3E9264E86C0989FDEE"/>
    <w:rsid w:val="006425F9"/>
  </w:style>
  <w:style w:type="paragraph" w:customStyle="1" w:styleId="0A5AD4186D6340C9937C7C3FCFF79E55">
    <w:name w:val="0A5AD4186D6340C9937C7C3FCFF79E55"/>
    <w:rsid w:val="008C4705"/>
  </w:style>
  <w:style w:type="paragraph" w:customStyle="1" w:styleId="37CD332081B143338C4F1BBD8D03160C">
    <w:name w:val="37CD332081B143338C4F1BBD8D03160C"/>
    <w:rsid w:val="008C4705"/>
  </w:style>
  <w:style w:type="paragraph" w:customStyle="1" w:styleId="4A481D1666D04F55AA7A8AC59A13EE49">
    <w:name w:val="4A481D1666D04F55AA7A8AC59A13EE49"/>
    <w:rsid w:val="008C4705"/>
  </w:style>
  <w:style w:type="paragraph" w:customStyle="1" w:styleId="317D9983FAA64C069ADC625F632CFF29">
    <w:name w:val="317D9983FAA64C069ADC625F632CFF29"/>
    <w:rsid w:val="008C4705"/>
  </w:style>
  <w:style w:type="paragraph" w:customStyle="1" w:styleId="C2E6065D073A482F85104F3AF6660A49">
    <w:name w:val="C2E6065D073A482F85104F3AF6660A49"/>
    <w:rsid w:val="008C4705"/>
  </w:style>
  <w:style w:type="paragraph" w:customStyle="1" w:styleId="2F2BC5DAA1ED4E0CAF9434948236D2BD">
    <w:name w:val="2F2BC5DAA1ED4E0CAF9434948236D2BD"/>
    <w:rsid w:val="008C4705"/>
  </w:style>
  <w:style w:type="paragraph" w:customStyle="1" w:styleId="7FF103F12A34469D858B3DD5CF5F430F">
    <w:name w:val="7FF103F12A34469D858B3DD5CF5F430F"/>
    <w:rsid w:val="008C4705"/>
  </w:style>
  <w:style w:type="paragraph" w:customStyle="1" w:styleId="1DCAFE3820844CE7887B281DFD37C844">
    <w:name w:val="1DCAFE3820844CE7887B281DFD37C844"/>
    <w:rsid w:val="008C4705"/>
  </w:style>
  <w:style w:type="paragraph" w:customStyle="1" w:styleId="F3C64B3271BE4CACBAF7240AF426673B">
    <w:name w:val="F3C64B3271BE4CACBAF7240AF426673B"/>
    <w:rsid w:val="008C4705"/>
  </w:style>
  <w:style w:type="paragraph" w:customStyle="1" w:styleId="FA696B6C8F144503B5227EBCF1D3F53A">
    <w:name w:val="FA696B6C8F144503B5227EBCF1D3F53A"/>
    <w:rsid w:val="008C4705"/>
  </w:style>
  <w:style w:type="paragraph" w:customStyle="1" w:styleId="EAA178DD028C4976AD41BC57A0629F8C">
    <w:name w:val="EAA178DD028C4976AD41BC57A0629F8C"/>
    <w:rsid w:val="008C4705"/>
  </w:style>
  <w:style w:type="paragraph" w:customStyle="1" w:styleId="1C08B84F2572414DA9A2D59AE8F3795C">
    <w:name w:val="1C08B84F2572414DA9A2D59AE8F3795C"/>
    <w:rsid w:val="008C4705"/>
  </w:style>
  <w:style w:type="paragraph" w:customStyle="1" w:styleId="10B6E474B1C4452280270CF0208598E4">
    <w:name w:val="10B6E474B1C4452280270CF0208598E4"/>
    <w:rsid w:val="008C4705"/>
  </w:style>
  <w:style w:type="paragraph" w:customStyle="1" w:styleId="A8C904F5B0244F6AB1F32CEC8ACDD2B7">
    <w:name w:val="A8C904F5B0244F6AB1F32CEC8ACDD2B7"/>
    <w:rsid w:val="008C4705"/>
  </w:style>
  <w:style w:type="paragraph" w:customStyle="1" w:styleId="A2971119F71142CE8D03D1931CD89C63">
    <w:name w:val="A2971119F71142CE8D03D1931CD89C63"/>
    <w:rsid w:val="008C4705"/>
  </w:style>
  <w:style w:type="paragraph" w:customStyle="1" w:styleId="F50C8198F85F44E085BEEC824BFB867F">
    <w:name w:val="F50C8198F85F44E085BEEC824BFB867F"/>
    <w:rsid w:val="008C4705"/>
  </w:style>
  <w:style w:type="paragraph" w:customStyle="1" w:styleId="9918602D2132474299EC0659F32DCB13">
    <w:name w:val="9918602D2132474299EC0659F32DCB13"/>
    <w:rsid w:val="008C4705"/>
  </w:style>
  <w:style w:type="paragraph" w:customStyle="1" w:styleId="31A9065801EA4EC398CF0F3BE36E472B">
    <w:name w:val="31A9065801EA4EC398CF0F3BE36E472B"/>
    <w:rsid w:val="008C4705"/>
  </w:style>
  <w:style w:type="paragraph" w:customStyle="1" w:styleId="C0BE487105CF4CA7A5E22A6D78370ADF">
    <w:name w:val="C0BE487105CF4CA7A5E22A6D78370ADF"/>
    <w:rsid w:val="008C4705"/>
  </w:style>
  <w:style w:type="paragraph" w:customStyle="1" w:styleId="9BC462028DBA41E29305B0EBD611FA2F">
    <w:name w:val="9BC462028DBA41E29305B0EBD611FA2F"/>
    <w:rsid w:val="008C4705"/>
  </w:style>
  <w:style w:type="paragraph" w:customStyle="1" w:styleId="A3EE9612F94F44CC8FB2A178209AD679">
    <w:name w:val="A3EE9612F94F44CC8FB2A178209AD679"/>
    <w:rsid w:val="008C4705"/>
  </w:style>
  <w:style w:type="paragraph" w:customStyle="1" w:styleId="7E2339CEA88842F59D4EBEC8D6415F30">
    <w:name w:val="7E2339CEA88842F59D4EBEC8D6415F30"/>
    <w:rsid w:val="008C4705"/>
  </w:style>
  <w:style w:type="paragraph" w:customStyle="1" w:styleId="A8D50C89A165402C86E7FE4F4561AC7B">
    <w:name w:val="A8D50C89A165402C86E7FE4F4561AC7B"/>
    <w:rsid w:val="008C4705"/>
  </w:style>
  <w:style w:type="paragraph" w:customStyle="1" w:styleId="1868F12CDFC8415A8638C3AA32B35E5C">
    <w:name w:val="1868F12CDFC8415A8638C3AA32B35E5C"/>
    <w:rsid w:val="008C4705"/>
  </w:style>
  <w:style w:type="paragraph" w:customStyle="1" w:styleId="03300AF65E5F4D3A852D3B0A347F7193">
    <w:name w:val="03300AF65E5F4D3A852D3B0A347F7193"/>
    <w:rsid w:val="008C4705"/>
  </w:style>
  <w:style w:type="paragraph" w:customStyle="1" w:styleId="2B797F7E4D2148EFBF2BDCF5948C0B76">
    <w:name w:val="2B797F7E4D2148EFBF2BDCF5948C0B76"/>
    <w:rsid w:val="008C4705"/>
  </w:style>
  <w:style w:type="paragraph" w:customStyle="1" w:styleId="C19DF1DAC49B47A9809CD013FF829067">
    <w:name w:val="C19DF1DAC49B47A9809CD013FF829067"/>
    <w:rsid w:val="008C4705"/>
  </w:style>
  <w:style w:type="paragraph" w:customStyle="1" w:styleId="25116C64284A436683AF5FA5B7916610">
    <w:name w:val="25116C64284A436683AF5FA5B7916610"/>
    <w:rsid w:val="008C4705"/>
  </w:style>
  <w:style w:type="paragraph" w:customStyle="1" w:styleId="A91445B8D61B4A53AD8634E2796CAB59">
    <w:name w:val="A91445B8D61B4A53AD8634E2796CAB59"/>
    <w:rsid w:val="008C4705"/>
  </w:style>
  <w:style w:type="paragraph" w:customStyle="1" w:styleId="B88A73242A9F4A948AFBDB9B13C60541">
    <w:name w:val="B88A73242A9F4A948AFBDB9B13C60541"/>
    <w:rsid w:val="008C4705"/>
  </w:style>
  <w:style w:type="paragraph" w:customStyle="1" w:styleId="358682989FCB4B65AC660AC88C8FB9D7">
    <w:name w:val="358682989FCB4B65AC660AC88C8FB9D7"/>
    <w:rsid w:val="008C4705"/>
  </w:style>
  <w:style w:type="paragraph" w:customStyle="1" w:styleId="F37AE92136EF42D88501214D23C5C3B6">
    <w:name w:val="F37AE92136EF42D88501214D23C5C3B6"/>
    <w:rsid w:val="008C4705"/>
  </w:style>
  <w:style w:type="paragraph" w:customStyle="1" w:styleId="1CB40620D6704103821520169FC08D27">
    <w:name w:val="1CB40620D6704103821520169FC08D27"/>
    <w:rsid w:val="008C4705"/>
  </w:style>
  <w:style w:type="paragraph" w:customStyle="1" w:styleId="4DCA1AEBECC34FB9970C33FC27682908">
    <w:name w:val="4DCA1AEBECC34FB9970C33FC27682908"/>
    <w:rsid w:val="008C4705"/>
  </w:style>
  <w:style w:type="paragraph" w:customStyle="1" w:styleId="606EBC98BAC44D0A8EB272E7B8161F02">
    <w:name w:val="606EBC98BAC44D0A8EB272E7B8161F02"/>
    <w:rsid w:val="008C4705"/>
  </w:style>
  <w:style w:type="paragraph" w:customStyle="1" w:styleId="3BACA2E63E0F4FACA7F7D0C1DC238C0C">
    <w:name w:val="3BACA2E63E0F4FACA7F7D0C1DC238C0C"/>
    <w:rsid w:val="008C4705"/>
  </w:style>
  <w:style w:type="paragraph" w:customStyle="1" w:styleId="A6575B0B05B0454ABE8608CDC989EB5E">
    <w:name w:val="A6575B0B05B0454ABE8608CDC989EB5E"/>
    <w:rsid w:val="008C4705"/>
  </w:style>
  <w:style w:type="paragraph" w:customStyle="1" w:styleId="46D7FD9E0526462EBDEF064C340AF14F">
    <w:name w:val="46D7FD9E0526462EBDEF064C340AF14F"/>
    <w:rsid w:val="008C4705"/>
  </w:style>
  <w:style w:type="paragraph" w:customStyle="1" w:styleId="5937F645B41442CFA11A30E2E01794EA">
    <w:name w:val="5937F645B41442CFA11A30E2E01794EA"/>
    <w:rsid w:val="008C4705"/>
  </w:style>
  <w:style w:type="paragraph" w:customStyle="1" w:styleId="B800939D22484791BB286DCDBAB0830C">
    <w:name w:val="B800939D22484791BB286DCDBAB0830C"/>
    <w:rsid w:val="008C4705"/>
  </w:style>
  <w:style w:type="paragraph" w:customStyle="1" w:styleId="E161FD3177F0403D8D810E6AD2BA1936">
    <w:name w:val="E161FD3177F0403D8D810E6AD2BA1936"/>
    <w:rsid w:val="008C4705"/>
  </w:style>
  <w:style w:type="paragraph" w:customStyle="1" w:styleId="CC8626C463544ED4B8FDFA651AD20F0E">
    <w:name w:val="CC8626C463544ED4B8FDFA651AD20F0E"/>
    <w:rsid w:val="008C4705"/>
  </w:style>
  <w:style w:type="paragraph" w:customStyle="1" w:styleId="29B9F8C37423467EA661097D4F517A8F">
    <w:name w:val="29B9F8C37423467EA661097D4F517A8F"/>
    <w:rsid w:val="008C4705"/>
  </w:style>
  <w:style w:type="paragraph" w:customStyle="1" w:styleId="720E9D87F3AF4BEEAF1E42D5A16113CA">
    <w:name w:val="720E9D87F3AF4BEEAF1E42D5A16113CA"/>
    <w:rsid w:val="008C4705"/>
  </w:style>
  <w:style w:type="paragraph" w:customStyle="1" w:styleId="1D00553F969D45E78C32C389665835C9">
    <w:name w:val="1D00553F969D45E78C32C389665835C9"/>
    <w:rsid w:val="008C4705"/>
  </w:style>
  <w:style w:type="paragraph" w:customStyle="1" w:styleId="CC17F138B26B4C6583ED99B7F9A9D1BB">
    <w:name w:val="CC17F138B26B4C6583ED99B7F9A9D1BB"/>
    <w:rsid w:val="008C4705"/>
  </w:style>
  <w:style w:type="paragraph" w:customStyle="1" w:styleId="01C1AA89F360495BB0BAC92466192A77">
    <w:name w:val="01C1AA89F360495BB0BAC92466192A77"/>
    <w:rsid w:val="008C4705"/>
  </w:style>
  <w:style w:type="paragraph" w:customStyle="1" w:styleId="484F7560919C4C589D8BBEC3D1F7855C">
    <w:name w:val="484F7560919C4C589D8BBEC3D1F7855C"/>
    <w:rsid w:val="008C4705"/>
  </w:style>
  <w:style w:type="paragraph" w:customStyle="1" w:styleId="CD8496386DD049F785DCBDA59E38CCDF">
    <w:name w:val="CD8496386DD049F785DCBDA59E38CCDF"/>
    <w:rsid w:val="008C4705"/>
  </w:style>
  <w:style w:type="paragraph" w:customStyle="1" w:styleId="2A3C7453A9B443DB963FAC6016BC3FA1">
    <w:name w:val="2A3C7453A9B443DB963FAC6016BC3FA1"/>
    <w:rsid w:val="008C4705"/>
  </w:style>
  <w:style w:type="paragraph" w:customStyle="1" w:styleId="276D6BF4FB4E4119B9AC70CD75EA3192">
    <w:name w:val="276D6BF4FB4E4119B9AC70CD75EA3192"/>
    <w:rsid w:val="008C4705"/>
  </w:style>
  <w:style w:type="paragraph" w:customStyle="1" w:styleId="8A3EC66B2EE24E1ABF1A3277F86D4395">
    <w:name w:val="8A3EC66B2EE24E1ABF1A3277F86D4395"/>
    <w:rsid w:val="008C4705"/>
  </w:style>
  <w:style w:type="paragraph" w:customStyle="1" w:styleId="3B9D8878D56F4BF585001375A721C8A7">
    <w:name w:val="3B9D8878D56F4BF585001375A721C8A7"/>
    <w:rsid w:val="008C4705"/>
  </w:style>
  <w:style w:type="paragraph" w:customStyle="1" w:styleId="539F202607504B0C8BABA5CBDCAABC9E">
    <w:name w:val="539F202607504B0C8BABA5CBDCAABC9E"/>
    <w:rsid w:val="008C4705"/>
  </w:style>
  <w:style w:type="paragraph" w:customStyle="1" w:styleId="AC9044A62F6647FC82F1E6019BE7DECC">
    <w:name w:val="AC9044A62F6647FC82F1E6019BE7DECC"/>
    <w:rsid w:val="008C4705"/>
  </w:style>
  <w:style w:type="paragraph" w:customStyle="1" w:styleId="176DA9BABDB04593AAB0EE9CFAF9E32C">
    <w:name w:val="176DA9BABDB04593AAB0EE9CFAF9E32C"/>
    <w:rsid w:val="008C4705"/>
  </w:style>
  <w:style w:type="paragraph" w:customStyle="1" w:styleId="76D3C7D1D3A046AC9EB0FC307976A5B6">
    <w:name w:val="76D3C7D1D3A046AC9EB0FC307976A5B6"/>
    <w:rsid w:val="008C4705"/>
  </w:style>
  <w:style w:type="paragraph" w:customStyle="1" w:styleId="887A8606F4D14E949AE2B8FA4E244A30">
    <w:name w:val="887A8606F4D14E949AE2B8FA4E244A30"/>
    <w:rsid w:val="008C4705"/>
  </w:style>
  <w:style w:type="paragraph" w:customStyle="1" w:styleId="E91F29D24C5144B1AFCCFC8213518745">
    <w:name w:val="E91F29D24C5144B1AFCCFC8213518745"/>
    <w:rsid w:val="008C4705"/>
  </w:style>
  <w:style w:type="paragraph" w:customStyle="1" w:styleId="08EA4468C0B4429FB225B21F0F993D68">
    <w:name w:val="08EA4468C0B4429FB225B21F0F993D68"/>
    <w:rsid w:val="008C4705"/>
  </w:style>
  <w:style w:type="paragraph" w:customStyle="1" w:styleId="969EB731A2444633B21C0ACF6DF4E859">
    <w:name w:val="969EB731A2444633B21C0ACF6DF4E859"/>
    <w:rsid w:val="008C4705"/>
  </w:style>
  <w:style w:type="paragraph" w:customStyle="1" w:styleId="814F6BB65F454360A388FEAD4CC1EAAA">
    <w:name w:val="814F6BB65F454360A388FEAD4CC1EAAA"/>
    <w:rsid w:val="008C4705"/>
  </w:style>
  <w:style w:type="paragraph" w:customStyle="1" w:styleId="7A0C3FFEEDE941C88AB8D41ABE2B8B3D">
    <w:name w:val="7A0C3FFEEDE941C88AB8D41ABE2B8B3D"/>
    <w:rsid w:val="008C4705"/>
  </w:style>
  <w:style w:type="paragraph" w:customStyle="1" w:styleId="81080D4F6C554A5B91E5373F144BD261">
    <w:name w:val="81080D4F6C554A5B91E5373F144BD261"/>
    <w:rsid w:val="008C4705"/>
  </w:style>
  <w:style w:type="paragraph" w:customStyle="1" w:styleId="2704C7E0605047EFBAB10D59A8B0EB25">
    <w:name w:val="2704C7E0605047EFBAB10D59A8B0EB25"/>
    <w:rsid w:val="008C4705"/>
  </w:style>
  <w:style w:type="paragraph" w:customStyle="1" w:styleId="3A0FF4B16DCA4DDE878EAF9A0D4B3FF6">
    <w:name w:val="3A0FF4B16DCA4DDE878EAF9A0D4B3FF6"/>
    <w:rsid w:val="008C4705"/>
  </w:style>
  <w:style w:type="paragraph" w:customStyle="1" w:styleId="4F72A4CF7A3544CBB72BE29BDCE56E19">
    <w:name w:val="4F72A4CF7A3544CBB72BE29BDCE56E19"/>
    <w:rsid w:val="008C4705"/>
  </w:style>
  <w:style w:type="paragraph" w:customStyle="1" w:styleId="8D5F3BBA7EA049B198C2425270A66AAD">
    <w:name w:val="8D5F3BBA7EA049B198C2425270A66AAD"/>
    <w:rsid w:val="008C4705"/>
  </w:style>
  <w:style w:type="paragraph" w:customStyle="1" w:styleId="5DEF28C6079A4D76BFDC9CC614D47F7F">
    <w:name w:val="5DEF28C6079A4D76BFDC9CC614D47F7F"/>
    <w:rsid w:val="008C4705"/>
  </w:style>
  <w:style w:type="paragraph" w:customStyle="1" w:styleId="A3E44AC4B860491D9F53AAB8BE863ACE">
    <w:name w:val="A3E44AC4B860491D9F53AAB8BE863ACE"/>
    <w:rsid w:val="008C4705"/>
  </w:style>
  <w:style w:type="paragraph" w:customStyle="1" w:styleId="25243B7DC6684C9FA4B1CE3794418C85">
    <w:name w:val="25243B7DC6684C9FA4B1CE3794418C85"/>
    <w:rsid w:val="00DE10A4"/>
  </w:style>
  <w:style w:type="paragraph" w:customStyle="1" w:styleId="58246CD2EA1E409E8CD6FD25C63776E6">
    <w:name w:val="58246CD2EA1E409E8CD6FD25C63776E6"/>
    <w:rsid w:val="00DE10A4"/>
  </w:style>
  <w:style w:type="paragraph" w:customStyle="1" w:styleId="6D76E9F415C14A47A2FD26F48722EFC3">
    <w:name w:val="6D76E9F415C14A47A2FD26F48722EFC3"/>
    <w:rsid w:val="00DE1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10A4"/>
    <w:rPr>
      <w:color w:val="808080"/>
    </w:rPr>
  </w:style>
  <w:style w:type="paragraph" w:customStyle="1" w:styleId="67E2DB4AF44C47209588C7C3B73B1492">
    <w:name w:val="67E2DB4AF44C47209588C7C3B73B1492"/>
  </w:style>
  <w:style w:type="paragraph" w:customStyle="1" w:styleId="0995B126729D4209B618981F7CE7DEC0">
    <w:name w:val="0995B126729D4209B618981F7CE7DEC0"/>
  </w:style>
  <w:style w:type="paragraph" w:customStyle="1" w:styleId="5533A09E01484C92B240627F8927D1CC">
    <w:name w:val="5533A09E01484C92B240627F8927D1CC"/>
  </w:style>
  <w:style w:type="paragraph" w:customStyle="1" w:styleId="B30DAAA4BD1D43EBB57E0C9645889ED8">
    <w:name w:val="B30DAAA4BD1D43EBB57E0C9645889ED8"/>
  </w:style>
  <w:style w:type="paragraph" w:customStyle="1" w:styleId="A417B2CF0DC3455CA1FEBDA315924DFD">
    <w:name w:val="A417B2CF0DC3455CA1FEBDA315924DFD"/>
  </w:style>
  <w:style w:type="paragraph" w:customStyle="1" w:styleId="22DC1D7F5C3D4431A43F3A4A99E63CEE">
    <w:name w:val="22DC1D7F5C3D4431A43F3A4A99E63CEE"/>
  </w:style>
  <w:style w:type="paragraph" w:customStyle="1" w:styleId="D1710044C2844BC7A456B72A38A464AE">
    <w:name w:val="D1710044C2844BC7A456B72A38A464AE"/>
  </w:style>
  <w:style w:type="paragraph" w:customStyle="1" w:styleId="463E5E7C800044629AD22F72E92110B6">
    <w:name w:val="463E5E7C800044629AD22F72E92110B6"/>
  </w:style>
  <w:style w:type="paragraph" w:customStyle="1" w:styleId="3942194611834102BD0BF6ACE3147217">
    <w:name w:val="3942194611834102BD0BF6ACE3147217"/>
  </w:style>
  <w:style w:type="paragraph" w:customStyle="1" w:styleId="1CAB592FDFCE406D90F4271AB408D3E4">
    <w:name w:val="1CAB592FDFCE406D90F4271AB408D3E4"/>
  </w:style>
  <w:style w:type="paragraph" w:customStyle="1" w:styleId="595E92CB3D964B8FAA8B9FCD100C3584">
    <w:name w:val="595E92CB3D964B8FAA8B9FCD100C3584"/>
  </w:style>
  <w:style w:type="paragraph" w:customStyle="1" w:styleId="E1B5693765F9456B821AF8631A9B7728">
    <w:name w:val="E1B5693765F9456B821AF8631A9B7728"/>
  </w:style>
  <w:style w:type="paragraph" w:customStyle="1" w:styleId="AA0FFB8608A14CB7ABB00C124BEBD980">
    <w:name w:val="AA0FFB8608A14CB7ABB00C124BEBD980"/>
  </w:style>
  <w:style w:type="paragraph" w:customStyle="1" w:styleId="1541DBD147EF424A901095C5B4BF8E73">
    <w:name w:val="1541DBD147EF424A901095C5B4BF8E73"/>
  </w:style>
  <w:style w:type="paragraph" w:customStyle="1" w:styleId="8749C26CBCED4C1DAC1952C910C6CA0F">
    <w:name w:val="8749C26CBCED4C1DAC1952C910C6CA0F"/>
  </w:style>
  <w:style w:type="paragraph" w:customStyle="1" w:styleId="FCD28FB263A543E4AD7112284B2B5529">
    <w:name w:val="FCD28FB263A543E4AD7112284B2B5529"/>
  </w:style>
  <w:style w:type="paragraph" w:customStyle="1" w:styleId="98E5AB1EFFCA42E18D4515947AB5F461">
    <w:name w:val="98E5AB1EFFCA42E18D4515947AB5F461"/>
  </w:style>
  <w:style w:type="paragraph" w:customStyle="1" w:styleId="E939EFFFD8164DF085DA166D2AC221DB">
    <w:name w:val="E939EFFFD8164DF085DA166D2AC221DB"/>
  </w:style>
  <w:style w:type="paragraph" w:customStyle="1" w:styleId="86763C0526914172A80406C37C589EA1">
    <w:name w:val="86763C0526914172A80406C37C589EA1"/>
  </w:style>
  <w:style w:type="paragraph" w:customStyle="1" w:styleId="BDB022B4EA2C40D39D420F0B36576D6B">
    <w:name w:val="BDB022B4EA2C40D39D420F0B36576D6B"/>
  </w:style>
  <w:style w:type="paragraph" w:customStyle="1" w:styleId="95108F6C53C841B89FD7FDD5F7B7FF04">
    <w:name w:val="95108F6C53C841B89FD7FDD5F7B7FF04"/>
  </w:style>
  <w:style w:type="paragraph" w:customStyle="1" w:styleId="595E92CB3D964B8FAA8B9FCD100C35841">
    <w:name w:val="595E92CB3D964B8FAA8B9FCD100C35841"/>
    <w:rPr>
      <w:rFonts w:eastAsiaTheme="minorHAnsi"/>
      <w:lang w:eastAsia="en-US"/>
    </w:rPr>
  </w:style>
  <w:style w:type="paragraph" w:customStyle="1" w:styleId="E1B5693765F9456B821AF8631A9B77281">
    <w:name w:val="E1B5693765F9456B821AF8631A9B77281"/>
    <w:rPr>
      <w:rFonts w:eastAsiaTheme="minorHAnsi"/>
      <w:lang w:eastAsia="en-US"/>
    </w:rPr>
  </w:style>
  <w:style w:type="paragraph" w:customStyle="1" w:styleId="AA0FFB8608A14CB7ABB00C124BEBD9801">
    <w:name w:val="AA0FFB8608A14CB7ABB00C124BEBD9801"/>
    <w:rPr>
      <w:rFonts w:eastAsiaTheme="minorHAnsi"/>
      <w:lang w:eastAsia="en-US"/>
    </w:rPr>
  </w:style>
  <w:style w:type="paragraph" w:customStyle="1" w:styleId="1541DBD147EF424A901095C5B4BF8E731">
    <w:name w:val="1541DBD147EF424A901095C5B4BF8E731"/>
    <w:rPr>
      <w:rFonts w:eastAsiaTheme="minorHAnsi"/>
      <w:lang w:eastAsia="en-US"/>
    </w:rPr>
  </w:style>
  <w:style w:type="paragraph" w:customStyle="1" w:styleId="8749C26CBCED4C1DAC1952C910C6CA0F1">
    <w:name w:val="8749C26CBCED4C1DAC1952C910C6CA0F1"/>
    <w:rPr>
      <w:rFonts w:eastAsiaTheme="minorHAnsi"/>
      <w:lang w:eastAsia="en-US"/>
    </w:rPr>
  </w:style>
  <w:style w:type="paragraph" w:customStyle="1" w:styleId="442F98358E7A4F00AC0064ABA15FE0F3">
    <w:name w:val="442F98358E7A4F00AC0064ABA15FE0F3"/>
    <w:rPr>
      <w:rFonts w:eastAsiaTheme="minorHAnsi"/>
      <w:lang w:eastAsia="en-US"/>
    </w:rPr>
  </w:style>
  <w:style w:type="paragraph" w:customStyle="1" w:styleId="FCD28FB263A543E4AD7112284B2B55291">
    <w:name w:val="FCD28FB263A543E4AD7112284B2B55291"/>
    <w:rPr>
      <w:rFonts w:eastAsiaTheme="minorHAnsi"/>
      <w:lang w:eastAsia="en-US"/>
    </w:rPr>
  </w:style>
  <w:style w:type="paragraph" w:customStyle="1" w:styleId="98E5AB1EFFCA42E18D4515947AB5F4611">
    <w:name w:val="98E5AB1EFFCA42E18D4515947AB5F4611"/>
    <w:rPr>
      <w:rFonts w:eastAsiaTheme="minorHAnsi"/>
      <w:lang w:eastAsia="en-US"/>
    </w:rPr>
  </w:style>
  <w:style w:type="paragraph" w:customStyle="1" w:styleId="E939EFFFD8164DF085DA166D2AC221DB1">
    <w:name w:val="E939EFFFD8164DF085DA166D2AC221DB1"/>
    <w:rPr>
      <w:rFonts w:eastAsiaTheme="minorHAnsi"/>
      <w:lang w:eastAsia="en-US"/>
    </w:rPr>
  </w:style>
  <w:style w:type="paragraph" w:customStyle="1" w:styleId="86763C0526914172A80406C37C589EA11">
    <w:name w:val="86763C0526914172A80406C37C589EA11"/>
    <w:rPr>
      <w:rFonts w:eastAsiaTheme="minorHAnsi"/>
      <w:lang w:eastAsia="en-US"/>
    </w:rPr>
  </w:style>
  <w:style w:type="paragraph" w:customStyle="1" w:styleId="59F3FA3627E045EDB7F9A3F359049F69">
    <w:name w:val="59F3FA3627E045EDB7F9A3F359049F69"/>
    <w:rPr>
      <w:rFonts w:eastAsiaTheme="minorHAnsi"/>
      <w:lang w:eastAsia="en-US"/>
    </w:rPr>
  </w:style>
  <w:style w:type="paragraph" w:customStyle="1" w:styleId="1AEB8AF83DA34E1DB83F6C5C568C3E58">
    <w:name w:val="1AEB8AF83DA34E1DB83F6C5C568C3E58"/>
    <w:rsid w:val="006425F9"/>
  </w:style>
  <w:style w:type="paragraph" w:customStyle="1" w:styleId="4A586C7AEACE4D69826BFBA6252F1CA1">
    <w:name w:val="4A586C7AEACE4D69826BFBA6252F1CA1"/>
    <w:rsid w:val="006425F9"/>
  </w:style>
  <w:style w:type="paragraph" w:customStyle="1" w:styleId="3D4EC629820F4D868D20A8D0E3283103">
    <w:name w:val="3D4EC629820F4D868D20A8D0E3283103"/>
    <w:rsid w:val="006425F9"/>
  </w:style>
  <w:style w:type="paragraph" w:customStyle="1" w:styleId="6E355B99888E4056A52A89079579CCFF">
    <w:name w:val="6E355B99888E4056A52A89079579CCFF"/>
    <w:rsid w:val="006425F9"/>
  </w:style>
  <w:style w:type="paragraph" w:customStyle="1" w:styleId="FCF63DAA1CF24E3E9264E86C0989FDEE">
    <w:name w:val="FCF63DAA1CF24E3E9264E86C0989FDEE"/>
    <w:rsid w:val="006425F9"/>
  </w:style>
  <w:style w:type="paragraph" w:customStyle="1" w:styleId="0A5AD4186D6340C9937C7C3FCFF79E55">
    <w:name w:val="0A5AD4186D6340C9937C7C3FCFF79E55"/>
    <w:rsid w:val="008C4705"/>
  </w:style>
  <w:style w:type="paragraph" w:customStyle="1" w:styleId="37CD332081B143338C4F1BBD8D03160C">
    <w:name w:val="37CD332081B143338C4F1BBD8D03160C"/>
    <w:rsid w:val="008C4705"/>
  </w:style>
  <w:style w:type="paragraph" w:customStyle="1" w:styleId="4A481D1666D04F55AA7A8AC59A13EE49">
    <w:name w:val="4A481D1666D04F55AA7A8AC59A13EE49"/>
    <w:rsid w:val="008C4705"/>
  </w:style>
  <w:style w:type="paragraph" w:customStyle="1" w:styleId="317D9983FAA64C069ADC625F632CFF29">
    <w:name w:val="317D9983FAA64C069ADC625F632CFF29"/>
    <w:rsid w:val="008C4705"/>
  </w:style>
  <w:style w:type="paragraph" w:customStyle="1" w:styleId="C2E6065D073A482F85104F3AF6660A49">
    <w:name w:val="C2E6065D073A482F85104F3AF6660A49"/>
    <w:rsid w:val="008C4705"/>
  </w:style>
  <w:style w:type="paragraph" w:customStyle="1" w:styleId="2F2BC5DAA1ED4E0CAF9434948236D2BD">
    <w:name w:val="2F2BC5DAA1ED4E0CAF9434948236D2BD"/>
    <w:rsid w:val="008C4705"/>
  </w:style>
  <w:style w:type="paragraph" w:customStyle="1" w:styleId="7FF103F12A34469D858B3DD5CF5F430F">
    <w:name w:val="7FF103F12A34469D858B3DD5CF5F430F"/>
    <w:rsid w:val="008C4705"/>
  </w:style>
  <w:style w:type="paragraph" w:customStyle="1" w:styleId="1DCAFE3820844CE7887B281DFD37C844">
    <w:name w:val="1DCAFE3820844CE7887B281DFD37C844"/>
    <w:rsid w:val="008C4705"/>
  </w:style>
  <w:style w:type="paragraph" w:customStyle="1" w:styleId="F3C64B3271BE4CACBAF7240AF426673B">
    <w:name w:val="F3C64B3271BE4CACBAF7240AF426673B"/>
    <w:rsid w:val="008C4705"/>
  </w:style>
  <w:style w:type="paragraph" w:customStyle="1" w:styleId="FA696B6C8F144503B5227EBCF1D3F53A">
    <w:name w:val="FA696B6C8F144503B5227EBCF1D3F53A"/>
    <w:rsid w:val="008C4705"/>
  </w:style>
  <w:style w:type="paragraph" w:customStyle="1" w:styleId="EAA178DD028C4976AD41BC57A0629F8C">
    <w:name w:val="EAA178DD028C4976AD41BC57A0629F8C"/>
    <w:rsid w:val="008C4705"/>
  </w:style>
  <w:style w:type="paragraph" w:customStyle="1" w:styleId="1C08B84F2572414DA9A2D59AE8F3795C">
    <w:name w:val="1C08B84F2572414DA9A2D59AE8F3795C"/>
    <w:rsid w:val="008C4705"/>
  </w:style>
  <w:style w:type="paragraph" w:customStyle="1" w:styleId="10B6E474B1C4452280270CF0208598E4">
    <w:name w:val="10B6E474B1C4452280270CF0208598E4"/>
    <w:rsid w:val="008C4705"/>
  </w:style>
  <w:style w:type="paragraph" w:customStyle="1" w:styleId="A8C904F5B0244F6AB1F32CEC8ACDD2B7">
    <w:name w:val="A8C904F5B0244F6AB1F32CEC8ACDD2B7"/>
    <w:rsid w:val="008C4705"/>
  </w:style>
  <w:style w:type="paragraph" w:customStyle="1" w:styleId="A2971119F71142CE8D03D1931CD89C63">
    <w:name w:val="A2971119F71142CE8D03D1931CD89C63"/>
    <w:rsid w:val="008C4705"/>
  </w:style>
  <w:style w:type="paragraph" w:customStyle="1" w:styleId="F50C8198F85F44E085BEEC824BFB867F">
    <w:name w:val="F50C8198F85F44E085BEEC824BFB867F"/>
    <w:rsid w:val="008C4705"/>
  </w:style>
  <w:style w:type="paragraph" w:customStyle="1" w:styleId="9918602D2132474299EC0659F32DCB13">
    <w:name w:val="9918602D2132474299EC0659F32DCB13"/>
    <w:rsid w:val="008C4705"/>
  </w:style>
  <w:style w:type="paragraph" w:customStyle="1" w:styleId="31A9065801EA4EC398CF0F3BE36E472B">
    <w:name w:val="31A9065801EA4EC398CF0F3BE36E472B"/>
    <w:rsid w:val="008C4705"/>
  </w:style>
  <w:style w:type="paragraph" w:customStyle="1" w:styleId="C0BE487105CF4CA7A5E22A6D78370ADF">
    <w:name w:val="C0BE487105CF4CA7A5E22A6D78370ADF"/>
    <w:rsid w:val="008C4705"/>
  </w:style>
  <w:style w:type="paragraph" w:customStyle="1" w:styleId="9BC462028DBA41E29305B0EBD611FA2F">
    <w:name w:val="9BC462028DBA41E29305B0EBD611FA2F"/>
    <w:rsid w:val="008C4705"/>
  </w:style>
  <w:style w:type="paragraph" w:customStyle="1" w:styleId="A3EE9612F94F44CC8FB2A178209AD679">
    <w:name w:val="A3EE9612F94F44CC8FB2A178209AD679"/>
    <w:rsid w:val="008C4705"/>
  </w:style>
  <w:style w:type="paragraph" w:customStyle="1" w:styleId="7E2339CEA88842F59D4EBEC8D6415F30">
    <w:name w:val="7E2339CEA88842F59D4EBEC8D6415F30"/>
    <w:rsid w:val="008C4705"/>
  </w:style>
  <w:style w:type="paragraph" w:customStyle="1" w:styleId="A8D50C89A165402C86E7FE4F4561AC7B">
    <w:name w:val="A8D50C89A165402C86E7FE4F4561AC7B"/>
    <w:rsid w:val="008C4705"/>
  </w:style>
  <w:style w:type="paragraph" w:customStyle="1" w:styleId="1868F12CDFC8415A8638C3AA32B35E5C">
    <w:name w:val="1868F12CDFC8415A8638C3AA32B35E5C"/>
    <w:rsid w:val="008C4705"/>
  </w:style>
  <w:style w:type="paragraph" w:customStyle="1" w:styleId="03300AF65E5F4D3A852D3B0A347F7193">
    <w:name w:val="03300AF65E5F4D3A852D3B0A347F7193"/>
    <w:rsid w:val="008C4705"/>
  </w:style>
  <w:style w:type="paragraph" w:customStyle="1" w:styleId="2B797F7E4D2148EFBF2BDCF5948C0B76">
    <w:name w:val="2B797F7E4D2148EFBF2BDCF5948C0B76"/>
    <w:rsid w:val="008C4705"/>
  </w:style>
  <w:style w:type="paragraph" w:customStyle="1" w:styleId="C19DF1DAC49B47A9809CD013FF829067">
    <w:name w:val="C19DF1DAC49B47A9809CD013FF829067"/>
    <w:rsid w:val="008C4705"/>
  </w:style>
  <w:style w:type="paragraph" w:customStyle="1" w:styleId="25116C64284A436683AF5FA5B7916610">
    <w:name w:val="25116C64284A436683AF5FA5B7916610"/>
    <w:rsid w:val="008C4705"/>
  </w:style>
  <w:style w:type="paragraph" w:customStyle="1" w:styleId="A91445B8D61B4A53AD8634E2796CAB59">
    <w:name w:val="A91445B8D61B4A53AD8634E2796CAB59"/>
    <w:rsid w:val="008C4705"/>
  </w:style>
  <w:style w:type="paragraph" w:customStyle="1" w:styleId="B88A73242A9F4A948AFBDB9B13C60541">
    <w:name w:val="B88A73242A9F4A948AFBDB9B13C60541"/>
    <w:rsid w:val="008C4705"/>
  </w:style>
  <w:style w:type="paragraph" w:customStyle="1" w:styleId="358682989FCB4B65AC660AC88C8FB9D7">
    <w:name w:val="358682989FCB4B65AC660AC88C8FB9D7"/>
    <w:rsid w:val="008C4705"/>
  </w:style>
  <w:style w:type="paragraph" w:customStyle="1" w:styleId="F37AE92136EF42D88501214D23C5C3B6">
    <w:name w:val="F37AE92136EF42D88501214D23C5C3B6"/>
    <w:rsid w:val="008C4705"/>
  </w:style>
  <w:style w:type="paragraph" w:customStyle="1" w:styleId="1CB40620D6704103821520169FC08D27">
    <w:name w:val="1CB40620D6704103821520169FC08D27"/>
    <w:rsid w:val="008C4705"/>
  </w:style>
  <w:style w:type="paragraph" w:customStyle="1" w:styleId="4DCA1AEBECC34FB9970C33FC27682908">
    <w:name w:val="4DCA1AEBECC34FB9970C33FC27682908"/>
    <w:rsid w:val="008C4705"/>
  </w:style>
  <w:style w:type="paragraph" w:customStyle="1" w:styleId="606EBC98BAC44D0A8EB272E7B8161F02">
    <w:name w:val="606EBC98BAC44D0A8EB272E7B8161F02"/>
    <w:rsid w:val="008C4705"/>
  </w:style>
  <w:style w:type="paragraph" w:customStyle="1" w:styleId="3BACA2E63E0F4FACA7F7D0C1DC238C0C">
    <w:name w:val="3BACA2E63E0F4FACA7F7D0C1DC238C0C"/>
    <w:rsid w:val="008C4705"/>
  </w:style>
  <w:style w:type="paragraph" w:customStyle="1" w:styleId="A6575B0B05B0454ABE8608CDC989EB5E">
    <w:name w:val="A6575B0B05B0454ABE8608CDC989EB5E"/>
    <w:rsid w:val="008C4705"/>
  </w:style>
  <w:style w:type="paragraph" w:customStyle="1" w:styleId="46D7FD9E0526462EBDEF064C340AF14F">
    <w:name w:val="46D7FD9E0526462EBDEF064C340AF14F"/>
    <w:rsid w:val="008C4705"/>
  </w:style>
  <w:style w:type="paragraph" w:customStyle="1" w:styleId="5937F645B41442CFA11A30E2E01794EA">
    <w:name w:val="5937F645B41442CFA11A30E2E01794EA"/>
    <w:rsid w:val="008C4705"/>
  </w:style>
  <w:style w:type="paragraph" w:customStyle="1" w:styleId="B800939D22484791BB286DCDBAB0830C">
    <w:name w:val="B800939D22484791BB286DCDBAB0830C"/>
    <w:rsid w:val="008C4705"/>
  </w:style>
  <w:style w:type="paragraph" w:customStyle="1" w:styleId="E161FD3177F0403D8D810E6AD2BA1936">
    <w:name w:val="E161FD3177F0403D8D810E6AD2BA1936"/>
    <w:rsid w:val="008C4705"/>
  </w:style>
  <w:style w:type="paragraph" w:customStyle="1" w:styleId="CC8626C463544ED4B8FDFA651AD20F0E">
    <w:name w:val="CC8626C463544ED4B8FDFA651AD20F0E"/>
    <w:rsid w:val="008C4705"/>
  </w:style>
  <w:style w:type="paragraph" w:customStyle="1" w:styleId="29B9F8C37423467EA661097D4F517A8F">
    <w:name w:val="29B9F8C37423467EA661097D4F517A8F"/>
    <w:rsid w:val="008C4705"/>
  </w:style>
  <w:style w:type="paragraph" w:customStyle="1" w:styleId="720E9D87F3AF4BEEAF1E42D5A16113CA">
    <w:name w:val="720E9D87F3AF4BEEAF1E42D5A16113CA"/>
    <w:rsid w:val="008C4705"/>
  </w:style>
  <w:style w:type="paragraph" w:customStyle="1" w:styleId="1D00553F969D45E78C32C389665835C9">
    <w:name w:val="1D00553F969D45E78C32C389665835C9"/>
    <w:rsid w:val="008C4705"/>
  </w:style>
  <w:style w:type="paragraph" w:customStyle="1" w:styleId="CC17F138B26B4C6583ED99B7F9A9D1BB">
    <w:name w:val="CC17F138B26B4C6583ED99B7F9A9D1BB"/>
    <w:rsid w:val="008C4705"/>
  </w:style>
  <w:style w:type="paragraph" w:customStyle="1" w:styleId="01C1AA89F360495BB0BAC92466192A77">
    <w:name w:val="01C1AA89F360495BB0BAC92466192A77"/>
    <w:rsid w:val="008C4705"/>
  </w:style>
  <w:style w:type="paragraph" w:customStyle="1" w:styleId="484F7560919C4C589D8BBEC3D1F7855C">
    <w:name w:val="484F7560919C4C589D8BBEC3D1F7855C"/>
    <w:rsid w:val="008C4705"/>
  </w:style>
  <w:style w:type="paragraph" w:customStyle="1" w:styleId="CD8496386DD049F785DCBDA59E38CCDF">
    <w:name w:val="CD8496386DD049F785DCBDA59E38CCDF"/>
    <w:rsid w:val="008C4705"/>
  </w:style>
  <w:style w:type="paragraph" w:customStyle="1" w:styleId="2A3C7453A9B443DB963FAC6016BC3FA1">
    <w:name w:val="2A3C7453A9B443DB963FAC6016BC3FA1"/>
    <w:rsid w:val="008C4705"/>
  </w:style>
  <w:style w:type="paragraph" w:customStyle="1" w:styleId="276D6BF4FB4E4119B9AC70CD75EA3192">
    <w:name w:val="276D6BF4FB4E4119B9AC70CD75EA3192"/>
    <w:rsid w:val="008C4705"/>
  </w:style>
  <w:style w:type="paragraph" w:customStyle="1" w:styleId="8A3EC66B2EE24E1ABF1A3277F86D4395">
    <w:name w:val="8A3EC66B2EE24E1ABF1A3277F86D4395"/>
    <w:rsid w:val="008C4705"/>
  </w:style>
  <w:style w:type="paragraph" w:customStyle="1" w:styleId="3B9D8878D56F4BF585001375A721C8A7">
    <w:name w:val="3B9D8878D56F4BF585001375A721C8A7"/>
    <w:rsid w:val="008C4705"/>
  </w:style>
  <w:style w:type="paragraph" w:customStyle="1" w:styleId="539F202607504B0C8BABA5CBDCAABC9E">
    <w:name w:val="539F202607504B0C8BABA5CBDCAABC9E"/>
    <w:rsid w:val="008C4705"/>
  </w:style>
  <w:style w:type="paragraph" w:customStyle="1" w:styleId="AC9044A62F6647FC82F1E6019BE7DECC">
    <w:name w:val="AC9044A62F6647FC82F1E6019BE7DECC"/>
    <w:rsid w:val="008C4705"/>
  </w:style>
  <w:style w:type="paragraph" w:customStyle="1" w:styleId="176DA9BABDB04593AAB0EE9CFAF9E32C">
    <w:name w:val="176DA9BABDB04593AAB0EE9CFAF9E32C"/>
    <w:rsid w:val="008C4705"/>
  </w:style>
  <w:style w:type="paragraph" w:customStyle="1" w:styleId="76D3C7D1D3A046AC9EB0FC307976A5B6">
    <w:name w:val="76D3C7D1D3A046AC9EB0FC307976A5B6"/>
    <w:rsid w:val="008C4705"/>
  </w:style>
  <w:style w:type="paragraph" w:customStyle="1" w:styleId="887A8606F4D14E949AE2B8FA4E244A30">
    <w:name w:val="887A8606F4D14E949AE2B8FA4E244A30"/>
    <w:rsid w:val="008C4705"/>
  </w:style>
  <w:style w:type="paragraph" w:customStyle="1" w:styleId="E91F29D24C5144B1AFCCFC8213518745">
    <w:name w:val="E91F29D24C5144B1AFCCFC8213518745"/>
    <w:rsid w:val="008C4705"/>
  </w:style>
  <w:style w:type="paragraph" w:customStyle="1" w:styleId="08EA4468C0B4429FB225B21F0F993D68">
    <w:name w:val="08EA4468C0B4429FB225B21F0F993D68"/>
    <w:rsid w:val="008C4705"/>
  </w:style>
  <w:style w:type="paragraph" w:customStyle="1" w:styleId="969EB731A2444633B21C0ACF6DF4E859">
    <w:name w:val="969EB731A2444633B21C0ACF6DF4E859"/>
    <w:rsid w:val="008C4705"/>
  </w:style>
  <w:style w:type="paragraph" w:customStyle="1" w:styleId="814F6BB65F454360A388FEAD4CC1EAAA">
    <w:name w:val="814F6BB65F454360A388FEAD4CC1EAAA"/>
    <w:rsid w:val="008C4705"/>
  </w:style>
  <w:style w:type="paragraph" w:customStyle="1" w:styleId="7A0C3FFEEDE941C88AB8D41ABE2B8B3D">
    <w:name w:val="7A0C3FFEEDE941C88AB8D41ABE2B8B3D"/>
    <w:rsid w:val="008C4705"/>
  </w:style>
  <w:style w:type="paragraph" w:customStyle="1" w:styleId="81080D4F6C554A5B91E5373F144BD261">
    <w:name w:val="81080D4F6C554A5B91E5373F144BD261"/>
    <w:rsid w:val="008C4705"/>
  </w:style>
  <w:style w:type="paragraph" w:customStyle="1" w:styleId="2704C7E0605047EFBAB10D59A8B0EB25">
    <w:name w:val="2704C7E0605047EFBAB10D59A8B0EB25"/>
    <w:rsid w:val="008C4705"/>
  </w:style>
  <w:style w:type="paragraph" w:customStyle="1" w:styleId="3A0FF4B16DCA4DDE878EAF9A0D4B3FF6">
    <w:name w:val="3A0FF4B16DCA4DDE878EAF9A0D4B3FF6"/>
    <w:rsid w:val="008C4705"/>
  </w:style>
  <w:style w:type="paragraph" w:customStyle="1" w:styleId="4F72A4CF7A3544CBB72BE29BDCE56E19">
    <w:name w:val="4F72A4CF7A3544CBB72BE29BDCE56E19"/>
    <w:rsid w:val="008C4705"/>
  </w:style>
  <w:style w:type="paragraph" w:customStyle="1" w:styleId="8D5F3BBA7EA049B198C2425270A66AAD">
    <w:name w:val="8D5F3BBA7EA049B198C2425270A66AAD"/>
    <w:rsid w:val="008C4705"/>
  </w:style>
  <w:style w:type="paragraph" w:customStyle="1" w:styleId="5DEF28C6079A4D76BFDC9CC614D47F7F">
    <w:name w:val="5DEF28C6079A4D76BFDC9CC614D47F7F"/>
    <w:rsid w:val="008C4705"/>
  </w:style>
  <w:style w:type="paragraph" w:customStyle="1" w:styleId="A3E44AC4B860491D9F53AAB8BE863ACE">
    <w:name w:val="A3E44AC4B860491D9F53AAB8BE863ACE"/>
    <w:rsid w:val="008C4705"/>
  </w:style>
  <w:style w:type="paragraph" w:customStyle="1" w:styleId="25243B7DC6684C9FA4B1CE3794418C85">
    <w:name w:val="25243B7DC6684C9FA4B1CE3794418C85"/>
    <w:rsid w:val="00DE10A4"/>
  </w:style>
  <w:style w:type="paragraph" w:customStyle="1" w:styleId="58246CD2EA1E409E8CD6FD25C63776E6">
    <w:name w:val="58246CD2EA1E409E8CD6FD25C63776E6"/>
    <w:rsid w:val="00DE10A4"/>
  </w:style>
  <w:style w:type="paragraph" w:customStyle="1" w:styleId="6D76E9F415C14A47A2FD26F48722EFC3">
    <w:name w:val="6D76E9F415C14A47A2FD26F48722EFC3"/>
    <w:rsid w:val="00DE1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 Pham</dc:creator>
  <cp:lastModifiedBy>Helen Luk</cp:lastModifiedBy>
  <cp:revision>6</cp:revision>
  <dcterms:created xsi:type="dcterms:W3CDTF">2015-03-19T18:51:00Z</dcterms:created>
  <dcterms:modified xsi:type="dcterms:W3CDTF">2015-03-19T21:44:00Z</dcterms:modified>
</cp:coreProperties>
</file>